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7B612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</w:rPr>
        <w:t>HOZO Lyla June Johnston</w:t>
      </w:r>
    </w:p>
    <w:p w14:paraId="3A90BC23" w14:textId="77777777" w:rsidR="00B919CD" w:rsidRPr="00B919CD" w:rsidRDefault="00B919CD" w:rsidP="00B919CD">
      <w:pPr>
        <w:spacing w:after="240"/>
        <w:rPr>
          <w:rFonts w:ascii="Times New Roman" w:eastAsia="Times New Roman" w:hAnsi="Times New Roman" w:cs="Times New Roman"/>
          <w:rtl/>
        </w:rPr>
      </w:pPr>
    </w:p>
    <w:p w14:paraId="5D8E5E42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זריחה</w:t>
      </w:r>
    </w:p>
    <w:p w14:paraId="39C2F81F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השמש כובשת את השמים ואני וסבתא מתפללות אל הקו האופק</w:t>
      </w:r>
    </w:p>
    <w:p w14:paraId="07B5978E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"תראי לי משהו שלא יפה" היא אומרת,</w:t>
      </w:r>
    </w:p>
    <w:p w14:paraId="5C83D157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ואני אראה לך את המסך שמכסה לך את הראיה ואסיר אותו</w:t>
      </w:r>
    </w:p>
    <w:p w14:paraId="4802DDA2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ותראי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בכל מקום וגם בתוכך</w:t>
      </w:r>
    </w:p>
    <w:p w14:paraId="30FD6053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03652D24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הבוקר היא מלמדת אותי מהו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</w:p>
    <w:p w14:paraId="5B818183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אין תרגום למונח מהשפה של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הנאווהו</w:t>
      </w:r>
      <w:proofErr w:type="spellEnd"/>
    </w:p>
    <w:p w14:paraId="12526AB7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אבל כל דבר חי יודע מהו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</w:p>
    <w:p w14:paraId="7ED4A613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3EF41E90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הוא כל טיפת גשם</w:t>
      </w:r>
    </w:p>
    <w:p w14:paraId="3645574D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כל ריס</w:t>
      </w:r>
    </w:p>
    <w:p w14:paraId="1D32E869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כל עלה על כל עץ</w:t>
      </w:r>
    </w:p>
    <w:p w14:paraId="450AC9E7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הוא יופי שלא ניתן להתכחש אליו</w:t>
      </w:r>
    </w:p>
    <w:p w14:paraId="49F080E1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הוא בכל נשימה שאנו מעניקים לעצים</w:t>
      </w:r>
    </w:p>
    <w:p w14:paraId="2A8D090A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ובכל נשימה שהם מחזירים לנו</w:t>
      </w:r>
    </w:p>
    <w:p w14:paraId="7FA07B2D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הוא הדדיות</w:t>
      </w:r>
    </w:p>
    <w:p w14:paraId="4AA2768B" w14:textId="77777777" w:rsidR="00B919CD" w:rsidRPr="00B919CD" w:rsidRDefault="00B919CD" w:rsidP="00B919CD">
      <w:pPr>
        <w:spacing w:after="240"/>
        <w:rPr>
          <w:rFonts w:ascii="Times New Roman" w:eastAsia="Times New Roman" w:hAnsi="Times New Roman" w:cs="Times New Roman"/>
          <w:rtl/>
        </w:rPr>
      </w:pPr>
    </w:p>
    <w:p w14:paraId="55AA7C73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סבתא שלי יודעת היטב את המשמעות של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</w:p>
    <w:p w14:paraId="08752C56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היא מדברת את השפה שצמחה מאדמת המדבר</w:t>
      </w:r>
    </w:p>
    <w:p w14:paraId="12328994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כמו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מונוליתוס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באבן חול אדומה שמתרומם כזרועות פתוחות מתוך האדמה</w:t>
      </w:r>
    </w:p>
    <w:p w14:paraId="37D4BE4B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מודים לבריאה על כל יופיו</w:t>
      </w:r>
    </w:p>
    <w:p w14:paraId="779520AE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2F13A075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הוא לזכור שאת חלק מהיופי והזהר</w:t>
      </w:r>
    </w:p>
    <w:p w14:paraId="1EFF7C0D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זה להסכים בסוף שאת שיר מקודש</w:t>
      </w:r>
    </w:p>
    <w:p w14:paraId="4A46C681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שמוריד את האלים לברכיים,</w:t>
      </w:r>
    </w:p>
    <w:p w14:paraId="183A1D28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באקסטזה כמעט בלתי אפשרית</w:t>
      </w:r>
    </w:p>
    <w:p w14:paraId="087D364A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4698758C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הוא לזכור את היופי שלך</w:t>
      </w:r>
    </w:p>
    <w:p w14:paraId="61E24C55" w14:textId="13EDD875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סבתא שלי יודעת היטב את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ההו</w:t>
      </w:r>
      <w:proofErr w:type="spellEnd"/>
      <w:r w:rsidR="00F832C1">
        <w:rPr>
          <w:rFonts w:ascii="Arial" w:eastAsia="Times New Roman" w:hAnsi="Arial" w:cs="Arial"/>
          <w:color w:val="000000"/>
          <w:sz w:val="22"/>
          <w:szCs w:val="22"/>
          <w:lang w:val="en-US"/>
        </w:rPr>
        <w:t>ז</w:t>
      </w: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</w:t>
      </w:r>
    </w:p>
    <w:p w14:paraId="419735DD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כי היא מדברת את השפה של סופת שלגים</w:t>
      </w:r>
    </w:p>
    <w:p w14:paraId="60FA4915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הקול של הפרסות שנוגעות באדמה בדהירה</w:t>
      </w:r>
    </w:p>
    <w:p w14:paraId="7CD296BF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35EE21B6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כי סבתא שלי היא מיילדת והיא בקיאה בשפת הסבל של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האמהות</w:t>
      </w:r>
      <w:proofErr w:type="spellEnd"/>
    </w:p>
    <w:p w14:paraId="0B901491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של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אמהות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שמחות</w:t>
      </w:r>
    </w:p>
    <w:p w14:paraId="3171C329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של הגשת תינוקות שרק נולדו לבוראם</w:t>
      </w:r>
    </w:p>
    <w:p w14:paraId="7458D67B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0F291DAE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זה לא משהו שניתן לחוות בעצמך</w:t>
      </w:r>
    </w:p>
    <w:p w14:paraId="37644C64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הנשרים מספרים לנו בזמן שהם תופסים ציפור באוויר ונוחתים אל האדמה יחד כאחד</w:t>
      </w:r>
    </w:p>
    <w:p w14:paraId="1DD36A4D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זה יופי החיבור</w:t>
      </w:r>
    </w:p>
    <w:p w14:paraId="52A1DADF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2656811E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סבתא שלי יודעת היטב את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ההוזו</w:t>
      </w:r>
      <w:proofErr w:type="spellEnd"/>
    </w:p>
    <w:p w14:paraId="5FA42926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כי היא מדברת בשפה של הגשם הזכרי</w:t>
      </w:r>
    </w:p>
    <w:p w14:paraId="37CB7B0F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שיורה ברק דרך השמיים</w:t>
      </w:r>
    </w:p>
    <w:p w14:paraId="143CC9A4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ומרווה את ילדי התירס שצומחים</w:t>
      </w:r>
    </w:p>
    <w:p w14:paraId="7B104E39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וגורם לסוסים להתגודד בחסות המצוק בצהרי היום.</w:t>
      </w:r>
    </w:p>
    <w:p w14:paraId="3B95E302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003298C6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היא גם מדברת את שפת הגשם הנקבי</w:t>
      </w:r>
    </w:p>
    <w:p w14:paraId="301B9DA0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ששולחת ריחות של מרווה ואבק אל תוך הבתים שלנו</w:t>
      </w:r>
    </w:p>
    <w:p w14:paraId="2E7AD7B9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ויורה קשתות מתוך ולתוך האדמה</w:t>
      </w:r>
    </w:p>
    <w:p w14:paraId="39B298D8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139E58A2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אתה יודע מה המשמעות של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</w:p>
    <w:p w14:paraId="3CBB013D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ועמוק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בתוכינו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אנחנו יודעים מה לא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</w:p>
    <w:p w14:paraId="6D2B5873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כמו הימים בהם אתה מתהלך בעצב</w:t>
      </w:r>
    </w:p>
    <w:p w14:paraId="32ED2512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הימים בהם אתה חי בשביל הכסף</w:t>
      </w:r>
    </w:p>
    <w:p w14:paraId="4EB3EF97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הימים בהם אתה מתנהל כדי לקבל הכרה</w:t>
      </w:r>
    </w:p>
    <w:p w14:paraId="67FB5BB4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הימים בהם אתה חי למען המחר</w:t>
      </w:r>
    </w:p>
    <w:p w14:paraId="30F9FF27" w14:textId="77777777" w:rsidR="00B919CD" w:rsidRPr="00B919CD" w:rsidRDefault="00B919CD" w:rsidP="00B919CD">
      <w:pPr>
        <w:spacing w:after="240"/>
        <w:rPr>
          <w:rFonts w:ascii="Times New Roman" w:eastAsia="Times New Roman" w:hAnsi="Times New Roman" w:cs="Times New Roman"/>
          <w:rtl/>
        </w:rPr>
      </w:pPr>
    </w:p>
    <w:p w14:paraId="01BE5131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כמו היום שבו הספרדים ירדו מהסוסים</w:t>
      </w:r>
    </w:p>
    <w:p w14:paraId="7D3D65FE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ושאלו אותנו אם יוכלו לקנות את ההרים</w:t>
      </w:r>
    </w:p>
    <w:p w14:paraId="377EAD06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ידענו שזה לא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</w:p>
    <w:p w14:paraId="11C09161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אבל ידענו שניתן ליצר את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מחדש</w:t>
      </w:r>
    </w:p>
    <w:p w14:paraId="2395F3AE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אז לקחנו את החרבות שלהם ואת מטבעות הכסף שלהם</w:t>
      </w:r>
    </w:p>
    <w:p w14:paraId="4AB231F4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והתכנו אותם</w:t>
      </w:r>
    </w:p>
    <w:p w14:paraId="31332C04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באש עם עור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בפלו</w:t>
      </w:r>
      <w:proofErr w:type="spellEnd"/>
    </w:p>
    <w:p w14:paraId="132C6F25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ויצרנו מהם צורה חדשה של חלקי תכשיט מתפרחת הדלעת</w:t>
      </w:r>
    </w:p>
    <w:p w14:paraId="2AB0A22E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וחרזנו להם סביב הצוואר</w:t>
      </w:r>
    </w:p>
    <w:p w14:paraId="554A79FA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לוקחים את הקסדות הישר מראשם</w:t>
      </w:r>
    </w:p>
    <w:p w14:paraId="25365FA9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והפכנו אותם ליופי ללא חשש</w:t>
      </w:r>
    </w:p>
    <w:p w14:paraId="3200A931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5E678BA0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הוא הריפוי של עצמות שבורות</w:t>
      </w:r>
    </w:p>
    <w:p w14:paraId="45645643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 היא התפילה שנשאה אותנו</w:t>
      </w:r>
    </w:p>
    <w:p w14:paraId="354E19B7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דרך שואה ומחלה</w:t>
      </w:r>
    </w:p>
    <w:p w14:paraId="103D3F00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התפילה שתחזיק אותנו דרך התחממות גלובאלית</w:t>
      </w:r>
    </w:p>
    <w:p w14:paraId="18A69B59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ודרך החשש לסביבה שהבעירה את ליבינו</w:t>
      </w:r>
    </w:p>
    <w:p w14:paraId="4AA26F96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549FA78E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הבוקר הסבתא מלמדת אותי</w:t>
      </w:r>
    </w:p>
    <w:p w14:paraId="0BEBD92B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שהדרך הקלה והאלגנטית ביותר להכניע צבא של שנאה</w:t>
      </w:r>
    </w:p>
    <w:p w14:paraId="71F6ED48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הוא לשיר שירים יפים</w:t>
      </w:r>
    </w:p>
    <w:p w14:paraId="28F9D8DF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עד שהוא נופל על ברכיו ונכנע</w:t>
      </w:r>
    </w:p>
    <w:p w14:paraId="1401A447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1E07F34A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הוא יעשה כך, היא אומרת כי הוא סוף סוף הבין</w:t>
      </w:r>
    </w:p>
    <w:p w14:paraId="320D19E7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שאש מתוקה יותר מנקמה</w:t>
      </w:r>
    </w:p>
    <w:p w14:paraId="3BA7795A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הוא מצא את גן העדן</w:t>
      </w:r>
    </w:p>
    <w:p w14:paraId="22E741A5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הוא מצא את הוזן</w:t>
      </w:r>
    </w:p>
    <w:p w14:paraId="1CCE2984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2C1B66E0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הבוקר סבתא שלי אומרת לצבעי השמיים בזריחה</w:t>
      </w:r>
    </w:p>
    <w:p w14:paraId="32466283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,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 xml:space="preserve">, </w:t>
      </w:r>
      <w:proofErr w:type="spellStart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הוזו</w:t>
      </w:r>
      <w:proofErr w:type="spellEnd"/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...</w:t>
      </w:r>
    </w:p>
    <w:p w14:paraId="513E0BD6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5458FF30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ויופי השתקם</w:t>
      </w:r>
    </w:p>
    <w:p w14:paraId="7542A43C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שחרית חברים</w:t>
      </w:r>
    </w:p>
    <w:p w14:paraId="18A37CCC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תתעוררו</w:t>
      </w:r>
    </w:p>
    <w:p w14:paraId="52F76045" w14:textId="77777777" w:rsidR="00B919CD" w:rsidRPr="00B919CD" w:rsidRDefault="00B919CD" w:rsidP="00B919CD">
      <w:pPr>
        <w:bidi/>
        <w:rPr>
          <w:rFonts w:ascii="Times New Roman" w:eastAsia="Times New Roman" w:hAnsi="Times New Roman" w:cs="Times New Roman"/>
          <w:rtl/>
        </w:rPr>
      </w:pPr>
      <w:r w:rsidRPr="00B919CD">
        <w:rPr>
          <w:rFonts w:ascii="Arial" w:eastAsia="Times New Roman" w:hAnsi="Arial" w:cs="Arial"/>
          <w:color w:val="000000"/>
          <w:sz w:val="22"/>
          <w:szCs w:val="22"/>
          <w:rtl/>
        </w:rPr>
        <w:t>הלילה נגמר</w:t>
      </w:r>
    </w:p>
    <w:p w14:paraId="77351FD0" w14:textId="77777777" w:rsidR="00B919CD" w:rsidRPr="00B919CD" w:rsidRDefault="00B919CD" w:rsidP="00B919CD">
      <w:pPr>
        <w:rPr>
          <w:rFonts w:ascii="Times New Roman" w:eastAsia="Times New Roman" w:hAnsi="Times New Roman" w:cs="Times New Roman"/>
          <w:rtl/>
        </w:rPr>
      </w:pPr>
    </w:p>
    <w:p w14:paraId="3014A024" w14:textId="77777777" w:rsidR="00B919CD" w:rsidRDefault="00B919CD" w:rsidP="00B919CD">
      <w:pPr>
        <w:jc w:val="right"/>
      </w:pPr>
    </w:p>
    <w:sectPr w:rsidR="00B919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CD"/>
    <w:rsid w:val="00B919CD"/>
    <w:rsid w:val="00F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AC643"/>
  <w15:chartTrackingRefBased/>
  <w15:docId w15:val="{0514AE2B-E4DE-0B4A-9901-5ECCD43A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9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Seldin</dc:creator>
  <cp:keywords/>
  <dc:description/>
  <cp:lastModifiedBy>Moshe Seldin</cp:lastModifiedBy>
  <cp:revision>2</cp:revision>
  <dcterms:created xsi:type="dcterms:W3CDTF">2024-11-05T06:36:00Z</dcterms:created>
  <dcterms:modified xsi:type="dcterms:W3CDTF">2024-11-05T06:37:00Z</dcterms:modified>
</cp:coreProperties>
</file>